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3AD5E" w14:textId="5F16CBA4" w:rsidR="006440A2" w:rsidRPr="00322644" w:rsidRDefault="006440A2" w:rsidP="006440A2">
      <w:pPr>
        <w:rPr>
          <w:rFonts w:ascii="Times New Roman" w:hAnsi="Times New Roman" w:cs="Times New Roman"/>
          <w:sz w:val="32"/>
        </w:rPr>
      </w:pPr>
      <w:r w:rsidRPr="00322644">
        <w:rPr>
          <w:rFonts w:ascii="Times New Roman" w:hAnsi="Times New Roman" w:cs="Times New Roman"/>
          <w:sz w:val="72"/>
        </w:rPr>
        <w:t xml:space="preserve"> </w:t>
      </w:r>
      <w:r w:rsidRPr="00322644">
        <w:rPr>
          <w:rFonts w:ascii="Times New Roman" w:hAnsi="Times New Roman" w:cs="Times New Roman"/>
          <w:sz w:val="72"/>
        </w:rPr>
        <w:t>Ramsbakksetra</w:t>
      </w:r>
      <w:r w:rsidRPr="00322644">
        <w:rPr>
          <w:rFonts w:ascii="Times New Roman" w:hAnsi="Times New Roman" w:cs="Times New Roman"/>
          <w:sz w:val="32"/>
        </w:rPr>
        <w:t xml:space="preserve"> </w:t>
      </w:r>
    </w:p>
    <w:p w14:paraId="088F2E12" w14:textId="6AC8B56A" w:rsidR="00322644" w:rsidRDefault="00322644" w:rsidP="006440A2">
      <w:pPr>
        <w:rPr>
          <w:rFonts w:ascii="Times New Roman" w:hAnsi="Times New Roman" w:cs="Times New Roman"/>
        </w:rPr>
      </w:pPr>
    </w:p>
    <w:p w14:paraId="64499EFB" w14:textId="17B54420" w:rsidR="002F2614" w:rsidRDefault="002F2614" w:rsidP="002F26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Koordinater N 63 47 </w:t>
      </w:r>
      <w:r w:rsidR="009F7E91">
        <w:rPr>
          <w:rFonts w:ascii="Times New Roman" w:hAnsi="Times New Roman" w:cs="Times New Roman"/>
          <w:sz w:val="24"/>
          <w:szCs w:val="24"/>
        </w:rPr>
        <w:t>36</w:t>
      </w:r>
      <w:r w:rsidR="003D7AF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Ø 10 0</w:t>
      </w:r>
      <w:r w:rsidR="003D7AF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AF2">
        <w:rPr>
          <w:rFonts w:ascii="Times New Roman" w:hAnsi="Times New Roman" w:cs="Times New Roman"/>
          <w:sz w:val="24"/>
          <w:szCs w:val="24"/>
        </w:rPr>
        <w:t>1183</w:t>
      </w:r>
      <w:r>
        <w:rPr>
          <w:rFonts w:ascii="Times New Roman" w:hAnsi="Times New Roman" w:cs="Times New Roman"/>
          <w:sz w:val="24"/>
          <w:szCs w:val="24"/>
        </w:rPr>
        <w:t>, 20 moh. Tilhø</w:t>
      </w:r>
      <w:r w:rsidR="002C7FE7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C7FE7">
        <w:rPr>
          <w:rFonts w:ascii="Times New Roman" w:hAnsi="Times New Roman" w:cs="Times New Roman"/>
          <w:sz w:val="24"/>
          <w:szCs w:val="24"/>
        </w:rPr>
        <w:t>Varghiet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06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/1</w:t>
      </w:r>
    </w:p>
    <w:p w14:paraId="76EB857A" w14:textId="77777777" w:rsidR="00322644" w:rsidRDefault="00322644" w:rsidP="006440A2">
      <w:pPr>
        <w:rPr>
          <w:rFonts w:ascii="Times New Roman" w:hAnsi="Times New Roman" w:cs="Times New Roman"/>
        </w:rPr>
      </w:pPr>
    </w:p>
    <w:p w14:paraId="2A69BEB6" w14:textId="25650BAF" w:rsidR="00322644" w:rsidRDefault="00322644" w:rsidP="006440A2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B4F5AC" wp14:editId="201225B9">
            <wp:extent cx="5704205" cy="4231640"/>
            <wp:effectExtent l="19050" t="19050" r="10795" b="165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3" t="25910" b="8028"/>
                    <a:stretch/>
                  </pic:blipFill>
                  <pic:spPr bwMode="auto">
                    <a:xfrm>
                      <a:off x="0" y="0"/>
                      <a:ext cx="5704205" cy="42316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A9F8E3" w14:textId="77777777" w:rsidR="00322644" w:rsidRDefault="00322644" w:rsidP="006440A2">
      <w:pPr>
        <w:rPr>
          <w:rFonts w:ascii="Times New Roman" w:hAnsi="Times New Roman" w:cs="Times New Roman"/>
        </w:rPr>
      </w:pPr>
    </w:p>
    <w:p w14:paraId="0F28B382" w14:textId="12B060AC" w:rsidR="00A45B04" w:rsidRDefault="00A45B04" w:rsidP="00AC0FE6">
      <w:pPr>
        <w:spacing w:after="160" w:line="259" w:lineRule="auto"/>
        <w:jc w:val="left"/>
        <w:rPr>
          <w:sz w:val="28"/>
        </w:rPr>
      </w:pPr>
    </w:p>
    <w:p w14:paraId="502CE8A8" w14:textId="153E0BD1" w:rsidR="00831C11" w:rsidRPr="002F2614" w:rsidRDefault="00831C11" w:rsidP="00AC0FE6">
      <w:pPr>
        <w:spacing w:after="160" w:line="259" w:lineRule="auto"/>
        <w:jc w:val="left"/>
        <w:rPr>
          <w:rFonts w:ascii="Times New Roman" w:hAnsi="Times New Roman" w:cs="Times New Roman"/>
          <w:i/>
          <w:sz w:val="24"/>
        </w:rPr>
      </w:pPr>
      <w:r w:rsidRPr="002F2614">
        <w:rPr>
          <w:rFonts w:ascii="Times New Roman" w:hAnsi="Times New Roman" w:cs="Times New Roman"/>
          <w:sz w:val="24"/>
        </w:rPr>
        <w:t xml:space="preserve">Lærer Edvard Hov skrev ved registreringen av setre i Stjørna i </w:t>
      </w:r>
      <w:r w:rsidR="00107066" w:rsidRPr="002F2614">
        <w:rPr>
          <w:rFonts w:ascii="Times New Roman" w:hAnsi="Times New Roman" w:cs="Times New Roman"/>
          <w:sz w:val="24"/>
        </w:rPr>
        <w:t xml:space="preserve">1934: </w:t>
      </w:r>
      <w:r w:rsidR="00025DCE" w:rsidRPr="002F2614">
        <w:rPr>
          <w:rFonts w:ascii="Times New Roman" w:hAnsi="Times New Roman" w:cs="Times New Roman"/>
          <w:i/>
          <w:sz w:val="24"/>
        </w:rPr>
        <w:t xml:space="preserve">Nr. 19 </w:t>
      </w:r>
      <w:r w:rsidR="00CD7424">
        <w:rPr>
          <w:rFonts w:ascii="Times New Roman" w:hAnsi="Times New Roman" w:cs="Times New Roman"/>
          <w:i/>
          <w:sz w:val="24"/>
        </w:rPr>
        <w:t>Ramsbakks</w:t>
      </w:r>
      <w:r w:rsidR="00EC0D42" w:rsidRPr="002F2614">
        <w:rPr>
          <w:rFonts w:ascii="Times New Roman" w:hAnsi="Times New Roman" w:cs="Times New Roman"/>
          <w:i/>
          <w:sz w:val="24"/>
        </w:rPr>
        <w:t xml:space="preserve">etra </w:t>
      </w:r>
      <w:r w:rsidR="00CE5D0B" w:rsidRPr="002F2614">
        <w:rPr>
          <w:rFonts w:ascii="Times New Roman" w:hAnsi="Times New Roman" w:cs="Times New Roman"/>
          <w:i/>
          <w:sz w:val="24"/>
        </w:rPr>
        <w:t xml:space="preserve">er på kartet </w:t>
      </w:r>
      <w:r w:rsidR="00FF7DFB" w:rsidRPr="002F2614">
        <w:rPr>
          <w:rFonts w:ascii="Times New Roman" w:hAnsi="Times New Roman" w:cs="Times New Roman"/>
          <w:i/>
          <w:sz w:val="24"/>
        </w:rPr>
        <w:t xml:space="preserve">og ligger </w:t>
      </w:r>
      <w:r w:rsidR="00CE5D0B" w:rsidRPr="002F2614">
        <w:rPr>
          <w:rFonts w:ascii="Times New Roman" w:hAnsi="Times New Roman" w:cs="Times New Roman"/>
          <w:i/>
          <w:sz w:val="24"/>
        </w:rPr>
        <w:t xml:space="preserve">rett nord </w:t>
      </w:r>
      <w:r w:rsidR="00ED2065" w:rsidRPr="002F2614">
        <w:rPr>
          <w:rFonts w:ascii="Times New Roman" w:hAnsi="Times New Roman" w:cs="Times New Roman"/>
          <w:i/>
          <w:sz w:val="24"/>
        </w:rPr>
        <w:t>for nr. 18 Gammelsetra på Råk</w:t>
      </w:r>
      <w:r w:rsidR="003551EB" w:rsidRPr="002F2614">
        <w:rPr>
          <w:rFonts w:ascii="Times New Roman" w:hAnsi="Times New Roman" w:cs="Times New Roman"/>
          <w:i/>
          <w:sz w:val="24"/>
        </w:rPr>
        <w:t xml:space="preserve"> og 1</w:t>
      </w:r>
      <w:r w:rsidR="004A6892" w:rsidRPr="002F2614">
        <w:rPr>
          <w:rFonts w:ascii="Times New Roman" w:hAnsi="Times New Roman" w:cs="Times New Roman"/>
          <w:i/>
          <w:sz w:val="24"/>
        </w:rPr>
        <w:t>6</w:t>
      </w:r>
      <w:r w:rsidR="003551EB" w:rsidRPr="002F2614">
        <w:rPr>
          <w:rFonts w:ascii="Times New Roman" w:hAnsi="Times New Roman" w:cs="Times New Roman"/>
          <w:i/>
          <w:sz w:val="24"/>
        </w:rPr>
        <w:t>0 moh</w:t>
      </w:r>
      <w:r w:rsidR="004A6892" w:rsidRPr="002F2614">
        <w:rPr>
          <w:rFonts w:ascii="Times New Roman" w:hAnsi="Times New Roman" w:cs="Times New Roman"/>
          <w:i/>
          <w:sz w:val="24"/>
        </w:rPr>
        <w:t>.</w:t>
      </w:r>
      <w:r w:rsidR="007D637F" w:rsidRPr="002F2614">
        <w:rPr>
          <w:rFonts w:ascii="Times New Roman" w:hAnsi="Times New Roman" w:cs="Times New Roman"/>
          <w:i/>
          <w:sz w:val="24"/>
        </w:rPr>
        <w:t xml:space="preserve"> </w:t>
      </w:r>
      <w:r w:rsidR="00281C24" w:rsidRPr="002F2614">
        <w:rPr>
          <w:rFonts w:ascii="Times New Roman" w:hAnsi="Times New Roman" w:cs="Times New Roman"/>
          <w:i/>
          <w:sz w:val="24"/>
        </w:rPr>
        <w:t>Det er en alminne</w:t>
      </w:r>
      <w:r w:rsidR="007D637F" w:rsidRPr="002F2614">
        <w:rPr>
          <w:rFonts w:ascii="Times New Roman" w:hAnsi="Times New Roman" w:cs="Times New Roman"/>
          <w:i/>
          <w:sz w:val="24"/>
        </w:rPr>
        <w:t>lig</w:t>
      </w:r>
      <w:r w:rsidR="00A170EF" w:rsidRPr="002F2614">
        <w:rPr>
          <w:rFonts w:ascii="Times New Roman" w:hAnsi="Times New Roman" w:cs="Times New Roman"/>
          <w:i/>
          <w:sz w:val="24"/>
        </w:rPr>
        <w:t xml:space="preserve"> seter</w:t>
      </w:r>
      <w:r w:rsidR="00EC609D" w:rsidRPr="002F2614">
        <w:rPr>
          <w:rFonts w:ascii="Times New Roman" w:hAnsi="Times New Roman" w:cs="Times New Roman"/>
          <w:i/>
          <w:sz w:val="24"/>
        </w:rPr>
        <w:t xml:space="preserve"> som</w:t>
      </w:r>
      <w:r w:rsidR="00A401BF" w:rsidRPr="002F2614">
        <w:rPr>
          <w:rFonts w:ascii="Times New Roman" w:hAnsi="Times New Roman" w:cs="Times New Roman"/>
          <w:i/>
          <w:sz w:val="24"/>
        </w:rPr>
        <w:t xml:space="preserve"> ble nedlagt for 50-60 år siden</w:t>
      </w:r>
      <w:r w:rsidR="00E9693A" w:rsidRPr="002F2614">
        <w:rPr>
          <w:rFonts w:ascii="Times New Roman" w:hAnsi="Times New Roman" w:cs="Times New Roman"/>
          <w:i/>
          <w:sz w:val="24"/>
        </w:rPr>
        <w:t>.</w:t>
      </w:r>
      <w:r w:rsidR="001D2360" w:rsidRPr="002F2614">
        <w:rPr>
          <w:rFonts w:ascii="Times New Roman" w:hAnsi="Times New Roman" w:cs="Times New Roman"/>
          <w:i/>
          <w:sz w:val="24"/>
        </w:rPr>
        <w:t xml:space="preserve"> Bruker av setra var</w:t>
      </w:r>
      <w:r w:rsidR="00CA0417" w:rsidRPr="002F2614">
        <w:rPr>
          <w:rFonts w:ascii="Times New Roman" w:hAnsi="Times New Roman" w:cs="Times New Roman"/>
          <w:i/>
          <w:sz w:val="24"/>
        </w:rPr>
        <w:t xml:space="preserve"> eier</w:t>
      </w:r>
      <w:r w:rsidR="001345EA" w:rsidRPr="002F2614">
        <w:rPr>
          <w:rFonts w:ascii="Times New Roman" w:hAnsi="Times New Roman" w:cs="Times New Roman"/>
          <w:i/>
          <w:sz w:val="24"/>
        </w:rPr>
        <w:t xml:space="preserve"> av</w:t>
      </w:r>
      <w:r w:rsidR="001D2360" w:rsidRPr="002F2614">
        <w:rPr>
          <w:rFonts w:ascii="Times New Roman" w:hAnsi="Times New Roman" w:cs="Times New Roman"/>
          <w:i/>
          <w:sz w:val="24"/>
        </w:rPr>
        <w:t xml:space="preserve"> Naustbakken</w:t>
      </w:r>
      <w:r w:rsidR="001C43FE" w:rsidRPr="002F2614">
        <w:rPr>
          <w:rFonts w:ascii="Times New Roman" w:hAnsi="Times New Roman" w:cs="Times New Roman"/>
          <w:i/>
          <w:sz w:val="24"/>
        </w:rPr>
        <w:t xml:space="preserve"> 170/3</w:t>
      </w:r>
      <w:r w:rsidR="00553E60" w:rsidRPr="002F2614">
        <w:rPr>
          <w:rFonts w:ascii="Times New Roman" w:hAnsi="Times New Roman" w:cs="Times New Roman"/>
          <w:i/>
          <w:sz w:val="24"/>
        </w:rPr>
        <w:t xml:space="preserve"> i Råkvåg</w:t>
      </w:r>
      <w:r w:rsidR="000731F3" w:rsidRPr="002F2614">
        <w:rPr>
          <w:rFonts w:ascii="Times New Roman" w:hAnsi="Times New Roman" w:cs="Times New Roman"/>
          <w:i/>
          <w:sz w:val="24"/>
        </w:rPr>
        <w:t xml:space="preserve">, </w:t>
      </w:r>
      <w:r w:rsidR="002E677C" w:rsidRPr="002F2614">
        <w:rPr>
          <w:rFonts w:ascii="Times New Roman" w:hAnsi="Times New Roman" w:cs="Times New Roman"/>
          <w:i/>
          <w:sz w:val="24"/>
        </w:rPr>
        <w:t>men den lå på Varghiets grunn</w:t>
      </w:r>
      <w:r w:rsidR="00CA0417" w:rsidRPr="002F2614">
        <w:rPr>
          <w:rFonts w:ascii="Times New Roman" w:hAnsi="Times New Roman" w:cs="Times New Roman"/>
          <w:i/>
          <w:sz w:val="24"/>
        </w:rPr>
        <w:t>.</w:t>
      </w:r>
    </w:p>
    <w:p w14:paraId="1D469883" w14:textId="1F766625" w:rsidR="00C60F32" w:rsidRPr="002F2614" w:rsidRDefault="00477FDE" w:rsidP="00AC0FE6">
      <w:pPr>
        <w:spacing w:after="160" w:line="259" w:lineRule="auto"/>
        <w:jc w:val="left"/>
        <w:rPr>
          <w:rFonts w:ascii="Times New Roman" w:hAnsi="Times New Roman" w:cs="Times New Roman"/>
          <w:sz w:val="24"/>
        </w:rPr>
      </w:pPr>
      <w:r w:rsidRPr="002F2614">
        <w:rPr>
          <w:rFonts w:ascii="Times New Roman" w:hAnsi="Times New Roman" w:cs="Times New Roman"/>
          <w:sz w:val="24"/>
        </w:rPr>
        <w:t>Setra er ikke nøyaktig angitt på dagens kart</w:t>
      </w:r>
      <w:r w:rsidR="003C184F" w:rsidRPr="002F2614">
        <w:rPr>
          <w:rFonts w:ascii="Times New Roman" w:hAnsi="Times New Roman" w:cs="Times New Roman"/>
          <w:sz w:val="24"/>
        </w:rPr>
        <w:t>, men pile</w:t>
      </w:r>
      <w:r w:rsidR="00CB542A" w:rsidRPr="002F2614">
        <w:rPr>
          <w:rFonts w:ascii="Times New Roman" w:hAnsi="Times New Roman" w:cs="Times New Roman"/>
          <w:sz w:val="24"/>
        </w:rPr>
        <w:t>n på</w:t>
      </w:r>
      <w:r w:rsidR="005E40E5" w:rsidRPr="002F2614">
        <w:rPr>
          <w:rFonts w:ascii="Times New Roman" w:hAnsi="Times New Roman" w:cs="Times New Roman"/>
          <w:sz w:val="24"/>
        </w:rPr>
        <w:t xml:space="preserve"> dette</w:t>
      </w:r>
      <w:r w:rsidR="00CB542A" w:rsidRPr="002F2614">
        <w:rPr>
          <w:rFonts w:ascii="Times New Roman" w:hAnsi="Times New Roman" w:cs="Times New Roman"/>
          <w:sz w:val="24"/>
        </w:rPr>
        <w:t xml:space="preserve"> kartet</w:t>
      </w:r>
      <w:r w:rsidR="003C184F" w:rsidRPr="002F2614">
        <w:rPr>
          <w:rFonts w:ascii="Times New Roman" w:hAnsi="Times New Roman" w:cs="Times New Roman"/>
          <w:sz w:val="24"/>
        </w:rPr>
        <w:t xml:space="preserve"> viser hvor den</w:t>
      </w:r>
      <w:r w:rsidR="0096074E" w:rsidRPr="002F2614">
        <w:rPr>
          <w:rFonts w:ascii="Times New Roman" w:hAnsi="Times New Roman" w:cs="Times New Roman"/>
          <w:sz w:val="24"/>
        </w:rPr>
        <w:t xml:space="preserve"> </w:t>
      </w:r>
      <w:r w:rsidR="003C184F" w:rsidRPr="002F2614">
        <w:rPr>
          <w:rFonts w:ascii="Times New Roman" w:hAnsi="Times New Roman" w:cs="Times New Roman"/>
          <w:sz w:val="24"/>
        </w:rPr>
        <w:t>antas å ha ligget</w:t>
      </w:r>
      <w:r w:rsidR="0096074E" w:rsidRPr="002F2614">
        <w:rPr>
          <w:rFonts w:ascii="Times New Roman" w:hAnsi="Times New Roman" w:cs="Times New Roman"/>
          <w:sz w:val="24"/>
        </w:rPr>
        <w:t xml:space="preserve">. I dag er </w:t>
      </w:r>
      <w:r w:rsidR="00DB6437" w:rsidRPr="002F2614">
        <w:rPr>
          <w:rFonts w:ascii="Times New Roman" w:hAnsi="Times New Roman" w:cs="Times New Roman"/>
          <w:sz w:val="24"/>
        </w:rPr>
        <w:t>plassen</w:t>
      </w:r>
      <w:r w:rsidR="0096074E" w:rsidRPr="002F2614">
        <w:rPr>
          <w:rFonts w:ascii="Times New Roman" w:hAnsi="Times New Roman" w:cs="Times New Roman"/>
          <w:sz w:val="24"/>
        </w:rPr>
        <w:t xml:space="preserve"> </w:t>
      </w:r>
      <w:r w:rsidR="00DB6437" w:rsidRPr="002F2614">
        <w:rPr>
          <w:rFonts w:ascii="Times New Roman" w:hAnsi="Times New Roman" w:cs="Times New Roman"/>
          <w:sz w:val="24"/>
        </w:rPr>
        <w:t>lettest tilgjengelig</w:t>
      </w:r>
      <w:r w:rsidR="00AB2164" w:rsidRPr="002F2614">
        <w:rPr>
          <w:rFonts w:ascii="Times New Roman" w:hAnsi="Times New Roman" w:cs="Times New Roman"/>
          <w:sz w:val="24"/>
        </w:rPr>
        <w:t xml:space="preserve"> f</w:t>
      </w:r>
      <w:r w:rsidR="005E40E5" w:rsidRPr="002F2614">
        <w:rPr>
          <w:rFonts w:ascii="Times New Roman" w:hAnsi="Times New Roman" w:cs="Times New Roman"/>
          <w:sz w:val="24"/>
        </w:rPr>
        <w:t>r</w:t>
      </w:r>
      <w:r w:rsidR="00AB2164" w:rsidRPr="002F2614">
        <w:rPr>
          <w:rFonts w:ascii="Times New Roman" w:hAnsi="Times New Roman" w:cs="Times New Roman"/>
          <w:sz w:val="24"/>
        </w:rPr>
        <w:t xml:space="preserve">a den private veien </w:t>
      </w:r>
      <w:r w:rsidR="006F4D3A" w:rsidRPr="002F2614">
        <w:rPr>
          <w:rFonts w:ascii="Times New Roman" w:hAnsi="Times New Roman" w:cs="Times New Roman"/>
          <w:sz w:val="24"/>
        </w:rPr>
        <w:t xml:space="preserve">som tar av sør for </w:t>
      </w:r>
      <w:r w:rsidR="0089135C" w:rsidRPr="002F2614">
        <w:rPr>
          <w:rFonts w:ascii="Times New Roman" w:hAnsi="Times New Roman" w:cs="Times New Roman"/>
          <w:sz w:val="24"/>
        </w:rPr>
        <w:t>Øvre Høgsetvatnet.</w:t>
      </w:r>
      <w:r w:rsidR="006D52EC" w:rsidRPr="002F2614">
        <w:rPr>
          <w:rFonts w:ascii="Times New Roman" w:hAnsi="Times New Roman" w:cs="Times New Roman"/>
          <w:sz w:val="24"/>
        </w:rPr>
        <w:t xml:space="preserve"> </w:t>
      </w:r>
      <w:r w:rsidR="00C13D8F" w:rsidRPr="002F2614">
        <w:rPr>
          <w:rFonts w:ascii="Times New Roman" w:hAnsi="Times New Roman" w:cs="Times New Roman"/>
          <w:sz w:val="24"/>
        </w:rPr>
        <w:t>At brukeren av setra var eieren av Naustbakken</w:t>
      </w:r>
      <w:r w:rsidR="00461938" w:rsidRPr="002F2614">
        <w:rPr>
          <w:rFonts w:ascii="Times New Roman" w:hAnsi="Times New Roman" w:cs="Times New Roman"/>
          <w:sz w:val="24"/>
        </w:rPr>
        <w:t xml:space="preserve"> viser hvor viktig </w:t>
      </w:r>
      <w:r w:rsidR="00FD7B2F" w:rsidRPr="002F2614">
        <w:rPr>
          <w:rFonts w:ascii="Times New Roman" w:hAnsi="Times New Roman" w:cs="Times New Roman"/>
          <w:sz w:val="24"/>
        </w:rPr>
        <w:t>seterdrift</w:t>
      </w:r>
      <w:r w:rsidR="00461938" w:rsidRPr="002F2614">
        <w:rPr>
          <w:rFonts w:ascii="Times New Roman" w:hAnsi="Times New Roman" w:cs="Times New Roman"/>
          <w:sz w:val="24"/>
        </w:rPr>
        <w:t xml:space="preserve"> var</w:t>
      </w:r>
      <w:r w:rsidR="00FD7B2F" w:rsidRPr="002F2614">
        <w:rPr>
          <w:rFonts w:ascii="Times New Roman" w:hAnsi="Times New Roman" w:cs="Times New Roman"/>
          <w:sz w:val="24"/>
        </w:rPr>
        <w:t xml:space="preserve"> for en liten ei</w:t>
      </w:r>
      <w:r w:rsidR="00C83274" w:rsidRPr="002F2614">
        <w:rPr>
          <w:rFonts w:ascii="Times New Roman" w:hAnsi="Times New Roman" w:cs="Times New Roman"/>
          <w:sz w:val="24"/>
        </w:rPr>
        <w:t>e</w:t>
      </w:r>
      <w:r w:rsidR="00FD7B2F" w:rsidRPr="002F2614">
        <w:rPr>
          <w:rFonts w:ascii="Times New Roman" w:hAnsi="Times New Roman" w:cs="Times New Roman"/>
          <w:sz w:val="24"/>
        </w:rPr>
        <w:t>ndom</w:t>
      </w:r>
      <w:r w:rsidR="00461938" w:rsidRPr="002F2614">
        <w:rPr>
          <w:rFonts w:ascii="Times New Roman" w:hAnsi="Times New Roman" w:cs="Times New Roman"/>
          <w:sz w:val="24"/>
        </w:rPr>
        <w:t xml:space="preserve"> </w:t>
      </w:r>
      <w:r w:rsidR="00DA63D6">
        <w:rPr>
          <w:rFonts w:ascii="Times New Roman" w:hAnsi="Times New Roman" w:cs="Times New Roman"/>
          <w:sz w:val="24"/>
        </w:rPr>
        <w:t>i Nordfjorden.</w:t>
      </w:r>
      <w:r w:rsidR="00753E4C" w:rsidRPr="002F2614">
        <w:rPr>
          <w:rFonts w:ascii="Times New Roman" w:hAnsi="Times New Roman" w:cs="Times New Roman"/>
          <w:sz w:val="24"/>
        </w:rPr>
        <w:t xml:space="preserve"> Setra var brukt</w:t>
      </w:r>
      <w:r w:rsidR="00DA63D6">
        <w:rPr>
          <w:rFonts w:ascii="Times New Roman" w:hAnsi="Times New Roman" w:cs="Times New Roman"/>
          <w:sz w:val="24"/>
        </w:rPr>
        <w:t xml:space="preserve"> for</w:t>
      </w:r>
      <w:r w:rsidR="00753E4C" w:rsidRPr="002F2614">
        <w:rPr>
          <w:rFonts w:ascii="Times New Roman" w:hAnsi="Times New Roman" w:cs="Times New Roman"/>
          <w:sz w:val="24"/>
        </w:rPr>
        <w:t xml:space="preserve"> </w:t>
      </w:r>
      <w:r w:rsidR="00E023C6" w:rsidRPr="002F2614">
        <w:rPr>
          <w:rFonts w:ascii="Times New Roman" w:hAnsi="Times New Roman" w:cs="Times New Roman"/>
          <w:sz w:val="24"/>
        </w:rPr>
        <w:t>geitehold</w:t>
      </w:r>
      <w:r w:rsidR="00654329" w:rsidRPr="002F2614">
        <w:rPr>
          <w:rFonts w:ascii="Times New Roman" w:hAnsi="Times New Roman" w:cs="Times New Roman"/>
          <w:sz w:val="24"/>
        </w:rPr>
        <w:t xml:space="preserve"> hovedsakelig og det er naturlig at brukeren </w:t>
      </w:r>
      <w:r w:rsidR="00F80A33" w:rsidRPr="002F2614">
        <w:rPr>
          <w:rFonts w:ascii="Times New Roman" w:hAnsi="Times New Roman" w:cs="Times New Roman"/>
          <w:sz w:val="24"/>
        </w:rPr>
        <w:t xml:space="preserve">av setra tok mot geiter og kanskje kyr </w:t>
      </w:r>
      <w:r w:rsidR="003777D2" w:rsidRPr="002F2614">
        <w:rPr>
          <w:rFonts w:ascii="Times New Roman" w:hAnsi="Times New Roman" w:cs="Times New Roman"/>
          <w:sz w:val="24"/>
        </w:rPr>
        <w:t xml:space="preserve">fra andre for å spe på </w:t>
      </w:r>
      <w:r w:rsidR="00A45B04" w:rsidRPr="002F2614">
        <w:rPr>
          <w:rFonts w:ascii="Times New Roman" w:hAnsi="Times New Roman" w:cs="Times New Roman"/>
          <w:sz w:val="24"/>
        </w:rPr>
        <w:t>økonomien.</w:t>
      </w:r>
      <w:r w:rsidR="0089135C" w:rsidRPr="002F2614">
        <w:rPr>
          <w:rFonts w:ascii="Times New Roman" w:hAnsi="Times New Roman" w:cs="Times New Roman"/>
          <w:sz w:val="24"/>
        </w:rPr>
        <w:t xml:space="preserve"> </w:t>
      </w:r>
    </w:p>
    <w:p w14:paraId="1CA4B3AB" w14:textId="31C5599A" w:rsidR="0061526C" w:rsidRDefault="0061526C" w:rsidP="00AC0FE6">
      <w:pPr>
        <w:spacing w:after="160" w:line="259" w:lineRule="auto"/>
        <w:rPr>
          <w:sz w:val="24"/>
        </w:rPr>
      </w:pPr>
    </w:p>
    <w:p w14:paraId="7B0B4867" w14:textId="77777777" w:rsidR="0061526C" w:rsidRPr="00AC0FE6" w:rsidRDefault="0061526C" w:rsidP="00AC0FE6">
      <w:pPr>
        <w:spacing w:after="160" w:line="259" w:lineRule="auto"/>
        <w:rPr>
          <w:sz w:val="24"/>
        </w:rPr>
      </w:pPr>
    </w:p>
    <w:p w14:paraId="4EAD5B49" w14:textId="4381EFB4" w:rsidR="00AC0FE6" w:rsidRPr="00AC0FE6" w:rsidRDefault="007C7971" w:rsidP="007C7971">
      <w:pPr>
        <w:tabs>
          <w:tab w:val="left" w:pos="7730"/>
        </w:tabs>
        <w:spacing w:after="160" w:line="259" w:lineRule="auto"/>
        <w:ind w:left="-11"/>
        <w:contextualSpacing/>
        <w:jc w:val="left"/>
        <w:rPr>
          <w:sz w:val="24"/>
        </w:rPr>
      </w:pPr>
      <w:r>
        <w:rPr>
          <w:sz w:val="24"/>
        </w:rPr>
        <w:tab/>
      </w:r>
    </w:p>
    <w:sectPr w:rsidR="00AC0FE6" w:rsidRPr="00AC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14C87"/>
    <w:multiLevelType w:val="hybridMultilevel"/>
    <w:tmpl w:val="268E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5F"/>
    <w:rsid w:val="00025DCE"/>
    <w:rsid w:val="000731F3"/>
    <w:rsid w:val="00107066"/>
    <w:rsid w:val="001345EA"/>
    <w:rsid w:val="001451A8"/>
    <w:rsid w:val="001C43FE"/>
    <w:rsid w:val="001D2360"/>
    <w:rsid w:val="00281C24"/>
    <w:rsid w:val="002C5416"/>
    <w:rsid w:val="002C7FE7"/>
    <w:rsid w:val="002E677C"/>
    <w:rsid w:val="002F2614"/>
    <w:rsid w:val="00314D37"/>
    <w:rsid w:val="00322644"/>
    <w:rsid w:val="003551EB"/>
    <w:rsid w:val="003777D2"/>
    <w:rsid w:val="003C184F"/>
    <w:rsid w:val="003D7AF2"/>
    <w:rsid w:val="003F5F47"/>
    <w:rsid w:val="00461938"/>
    <w:rsid w:val="0046490E"/>
    <w:rsid w:val="00477FDE"/>
    <w:rsid w:val="004A6892"/>
    <w:rsid w:val="00553E60"/>
    <w:rsid w:val="005E40E5"/>
    <w:rsid w:val="0061526C"/>
    <w:rsid w:val="006440A2"/>
    <w:rsid w:val="00654329"/>
    <w:rsid w:val="0067543F"/>
    <w:rsid w:val="006D52EC"/>
    <w:rsid w:val="006F4D3A"/>
    <w:rsid w:val="00753E4C"/>
    <w:rsid w:val="007C7971"/>
    <w:rsid w:val="007D637F"/>
    <w:rsid w:val="00816591"/>
    <w:rsid w:val="00831C11"/>
    <w:rsid w:val="00857C26"/>
    <w:rsid w:val="00877C03"/>
    <w:rsid w:val="0089135C"/>
    <w:rsid w:val="0096074E"/>
    <w:rsid w:val="009919E7"/>
    <w:rsid w:val="009F7E91"/>
    <w:rsid w:val="00A170EF"/>
    <w:rsid w:val="00A401BF"/>
    <w:rsid w:val="00A4435F"/>
    <w:rsid w:val="00A45B04"/>
    <w:rsid w:val="00AB2164"/>
    <w:rsid w:val="00AC0FE6"/>
    <w:rsid w:val="00AF67A1"/>
    <w:rsid w:val="00B10CFD"/>
    <w:rsid w:val="00C13D8F"/>
    <w:rsid w:val="00C1434B"/>
    <w:rsid w:val="00C60F32"/>
    <w:rsid w:val="00C83274"/>
    <w:rsid w:val="00CA0417"/>
    <w:rsid w:val="00CB542A"/>
    <w:rsid w:val="00CD7424"/>
    <w:rsid w:val="00CE5D0B"/>
    <w:rsid w:val="00D65CC0"/>
    <w:rsid w:val="00D71229"/>
    <w:rsid w:val="00DA63D6"/>
    <w:rsid w:val="00DB6437"/>
    <w:rsid w:val="00DD285A"/>
    <w:rsid w:val="00E023C6"/>
    <w:rsid w:val="00E9693A"/>
    <w:rsid w:val="00EB4060"/>
    <w:rsid w:val="00EC0D42"/>
    <w:rsid w:val="00EC609D"/>
    <w:rsid w:val="00ED2065"/>
    <w:rsid w:val="00F53851"/>
    <w:rsid w:val="00F80A33"/>
    <w:rsid w:val="00FD7B2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4BB"/>
  <w15:chartTrackingRefBased/>
  <w15:docId w15:val="{C1E38A7B-22CB-4B9B-8990-B4D0F320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264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Husby</dc:creator>
  <cp:keywords/>
  <dc:description/>
  <cp:lastModifiedBy>Per Husby</cp:lastModifiedBy>
  <cp:revision>63</cp:revision>
  <dcterms:created xsi:type="dcterms:W3CDTF">2017-05-31T10:49:00Z</dcterms:created>
  <dcterms:modified xsi:type="dcterms:W3CDTF">2019-03-25T11:54:00Z</dcterms:modified>
</cp:coreProperties>
</file>